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CBDE8" w14:textId="35743F34" w:rsidR="00F2715D" w:rsidRDefault="00C41532">
      <w:pPr>
        <w:rPr>
          <w:b/>
          <w:bCs/>
        </w:rPr>
      </w:pPr>
      <w:r>
        <w:rPr>
          <w:b/>
          <w:bCs/>
        </w:rPr>
        <w:t>Costume</w:t>
      </w:r>
      <w:r w:rsidR="00F2715D">
        <w:rPr>
          <w:b/>
          <w:bCs/>
        </w:rPr>
        <w:t xml:space="preserve"> Design Challenge: </w:t>
      </w:r>
      <w:r w:rsidR="0049151F" w:rsidRPr="00D213FD">
        <w:t xml:space="preserve">During a </w:t>
      </w:r>
      <w:r w:rsidR="006968D3">
        <w:t>50</w:t>
      </w:r>
      <w:r w:rsidR="006968D3" w:rsidRPr="00D213FD">
        <w:t>-</w:t>
      </w:r>
      <w:r w:rsidR="006968D3">
        <w:t>minute</w:t>
      </w:r>
      <w:r w:rsidR="006968D3" w:rsidRPr="00D213FD">
        <w:t xml:space="preserve"> </w:t>
      </w:r>
      <w:r w:rsidR="0049151F" w:rsidRPr="00D213FD">
        <w:t xml:space="preserve">timed challenge, teams of four (4) students will </w:t>
      </w:r>
      <w:r w:rsidR="00D213FD" w:rsidRPr="00D213FD">
        <w:t>imagine</w:t>
      </w:r>
      <w:r w:rsidR="0049151F" w:rsidRPr="00D213FD">
        <w:t xml:space="preserve"> and create their </w:t>
      </w:r>
      <w:r w:rsidR="00222915">
        <w:t>costume</w:t>
      </w:r>
      <w:r w:rsidR="00D213FD" w:rsidRPr="00D213FD">
        <w:t xml:space="preserve"> design</w:t>
      </w:r>
      <w:r w:rsidR="00D87482">
        <w:t xml:space="preserve"> based</w:t>
      </w:r>
      <w:r w:rsidR="00D213FD" w:rsidRPr="00D213FD">
        <w:t xml:space="preserve"> on a show-specific prompt.</w:t>
      </w:r>
      <w:r w:rsidR="00D213FD">
        <w:rPr>
          <w:b/>
          <w:bCs/>
        </w:rPr>
        <w:t xml:space="preserve"> </w:t>
      </w:r>
    </w:p>
    <w:p w14:paraId="2D351118" w14:textId="7554ED24" w:rsidR="00F2715D" w:rsidRDefault="00F2715D">
      <w:pPr>
        <w:rPr>
          <w:b/>
          <w:bCs/>
        </w:rPr>
      </w:pPr>
      <w:r>
        <w:rPr>
          <w:b/>
          <w:bCs/>
        </w:rPr>
        <w:tab/>
        <w:t xml:space="preserve">Reminders: </w:t>
      </w:r>
    </w:p>
    <w:p w14:paraId="262867B9" w14:textId="635A5E90" w:rsidR="00F2715D" w:rsidRPr="00F2715D" w:rsidRDefault="00F2715D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This event is a time challenge, and is not a judged event </w:t>
      </w:r>
    </w:p>
    <w:p w14:paraId="6EE92656" w14:textId="0BF3DD2A" w:rsidR="00F2715D" w:rsidRPr="00F2715D" w:rsidRDefault="00F2715D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The goal is to have fun, </w:t>
      </w:r>
      <w:r w:rsidR="004E473E">
        <w:t xml:space="preserve">work as a team, </w:t>
      </w:r>
      <w:r>
        <w:t>apply skills</w:t>
      </w:r>
      <w:r w:rsidR="00625789">
        <w:t>, and</w:t>
      </w:r>
      <w:r>
        <w:t xml:space="preserve"> show off creativity</w:t>
      </w:r>
    </w:p>
    <w:p w14:paraId="33C830FD" w14:textId="77777777" w:rsidR="00222915" w:rsidRPr="00222915" w:rsidRDefault="00F2715D" w:rsidP="00222915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Following the challenge, designs will be displayed </w:t>
      </w:r>
      <w:r w:rsidR="00AC2637">
        <w:t>throughout</w:t>
      </w:r>
      <w:r>
        <w:t xml:space="preserve"> the rest of the </w:t>
      </w:r>
      <w:r w:rsidR="00AC2637">
        <w:t>conference</w:t>
      </w:r>
      <w:r>
        <w:t xml:space="preserve">. </w:t>
      </w:r>
    </w:p>
    <w:p w14:paraId="7C33CE19" w14:textId="17089550" w:rsidR="00222915" w:rsidRPr="00222915" w:rsidRDefault="00AC2637" w:rsidP="00222915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Following closing ceremonies, </w:t>
      </w:r>
      <w:r w:rsidR="00222915">
        <w:t xml:space="preserve">If you want your design articles, </w:t>
      </w:r>
      <w:r>
        <w:t xml:space="preserve">we ask that you take your </w:t>
      </w:r>
      <w:r w:rsidR="00222915">
        <w:t xml:space="preserve">design off the mannequin and bring it home. The physical mannequins will be reused next year. Do not take the mannequin. </w:t>
      </w:r>
    </w:p>
    <w:p w14:paraId="0E32923B" w14:textId="7EE0413D" w:rsidR="00F2715D" w:rsidRPr="00222915" w:rsidRDefault="00F2715D" w:rsidP="00222915">
      <w:pPr>
        <w:ind w:firstLine="720"/>
        <w:rPr>
          <w:b/>
          <w:bCs/>
        </w:rPr>
      </w:pPr>
      <w:r w:rsidRPr="00222915">
        <w:rPr>
          <w:b/>
          <w:bCs/>
        </w:rPr>
        <w:t xml:space="preserve">Rules: </w:t>
      </w:r>
    </w:p>
    <w:p w14:paraId="150E1F9B" w14:textId="73BECA05" w:rsidR="00F2715D" w:rsidRPr="003C45DD" w:rsidRDefault="00AC2637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Team Size - </w:t>
      </w:r>
      <w:r w:rsidR="00F2715D">
        <w:t xml:space="preserve">Maximum 4 people </w:t>
      </w:r>
      <w:r w:rsidR="003C45DD">
        <w:t xml:space="preserve">per team </w:t>
      </w:r>
    </w:p>
    <w:p w14:paraId="6A89766D" w14:textId="35D2BE2F" w:rsidR="003C45DD" w:rsidRPr="00AC2637" w:rsidRDefault="00222915" w:rsidP="003C45DD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For the first </w:t>
      </w:r>
      <w:r w:rsidR="00DF651E">
        <w:t>year</w:t>
      </w:r>
      <w:r>
        <w:t xml:space="preserve"> of this event, there is only 1 team allowed per school. </w:t>
      </w:r>
    </w:p>
    <w:p w14:paraId="174AC097" w14:textId="65502D92" w:rsidR="00AC2637" w:rsidRPr="00F2715D" w:rsidRDefault="00AC2637" w:rsidP="00F2715D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Time – </w:t>
      </w:r>
      <w:r w:rsidR="006968D3">
        <w:t>50</w:t>
      </w:r>
      <w:r w:rsidR="006968D3" w:rsidRPr="00D213FD">
        <w:t>-</w:t>
      </w:r>
      <w:r w:rsidR="006968D3">
        <w:t>minute</w:t>
      </w:r>
      <w:r w:rsidR="006968D3" w:rsidRPr="00D213FD">
        <w:t xml:space="preserve"> </w:t>
      </w:r>
      <w:r>
        <w:t xml:space="preserve">build </w:t>
      </w:r>
    </w:p>
    <w:p w14:paraId="6D8BB159" w14:textId="4D692A28" w:rsidR="00F2715D" w:rsidRPr="009752B5" w:rsidRDefault="00222915" w:rsidP="00222915">
      <w:pPr>
        <w:pStyle w:val="ListParagraph"/>
        <w:numPr>
          <w:ilvl w:val="0"/>
          <w:numId w:val="1"/>
        </w:numPr>
        <w:rPr>
          <w:b/>
          <w:bCs/>
        </w:rPr>
      </w:pPr>
      <w:r>
        <w:t>Mannequin</w:t>
      </w:r>
      <w:r w:rsidR="00AC2637">
        <w:t xml:space="preserve"> </w:t>
      </w:r>
      <w:r w:rsidR="003D3F86">
        <w:t xml:space="preserve">– </w:t>
      </w:r>
      <w:r w:rsidR="00F2715D">
        <w:t xml:space="preserve">You may not alter the </w:t>
      </w:r>
      <w:r>
        <w:t>mannequin in any way. As these are to be reused each year.</w:t>
      </w:r>
      <w:r w:rsidR="00F2715D">
        <w:t xml:space="preserve"> </w:t>
      </w:r>
      <w:r>
        <w:rPr>
          <w:b/>
          <w:bCs/>
        </w:rPr>
        <w:t xml:space="preserve"> </w:t>
      </w:r>
    </w:p>
    <w:p w14:paraId="67AFFF25" w14:textId="1AFF5AA1" w:rsidR="00F2715D" w:rsidRDefault="00F2715D" w:rsidP="00F2715D">
      <w:pPr>
        <w:ind w:left="720"/>
      </w:pPr>
      <w:r>
        <w:rPr>
          <w:b/>
          <w:bCs/>
        </w:rPr>
        <w:t>The Challenge:</w:t>
      </w:r>
    </w:p>
    <w:p w14:paraId="3BBA80EA" w14:textId="43990435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At the beginning of the challenge, all teams will be reminded of rules &amp; time. </w:t>
      </w:r>
    </w:p>
    <w:p w14:paraId="0FAFE3B2" w14:textId="356643DF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All teams will receive 2-3 descriptions of </w:t>
      </w:r>
      <w:r w:rsidR="00566AC5">
        <w:t>characters</w:t>
      </w:r>
      <w:r>
        <w:t xml:space="preserve"> from musicals or plays. As a team you will choose which </w:t>
      </w:r>
      <w:r w:rsidR="00566AC5">
        <w:t>costume</w:t>
      </w:r>
      <w:r>
        <w:t xml:space="preserve"> to create. </w:t>
      </w:r>
    </w:p>
    <w:p w14:paraId="22F27D6B" w14:textId="022E6302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Teams will have </w:t>
      </w:r>
      <w:r w:rsidR="00D3494E">
        <w:t>50</w:t>
      </w:r>
      <w:r w:rsidR="00D3494E" w:rsidRPr="00D213FD">
        <w:t>-</w:t>
      </w:r>
      <w:r w:rsidR="00D3494E">
        <w:t>minutes</w:t>
      </w:r>
      <w:r w:rsidR="00D3494E" w:rsidRPr="00D213FD">
        <w:t xml:space="preserve"> </w:t>
      </w:r>
      <w:r>
        <w:t xml:space="preserve">to create their selected scene. </w:t>
      </w:r>
    </w:p>
    <w:p w14:paraId="3B0FE132" w14:textId="538075A7" w:rsidR="00F2715D" w:rsidRDefault="00F2715D" w:rsidP="00F2715D">
      <w:pPr>
        <w:pStyle w:val="ListParagraph"/>
        <w:numPr>
          <w:ilvl w:val="0"/>
          <w:numId w:val="1"/>
        </w:numPr>
      </w:pPr>
      <w:r>
        <w:t xml:space="preserve">After </w:t>
      </w:r>
      <w:r w:rsidR="00D3494E">
        <w:t>50</w:t>
      </w:r>
      <w:r w:rsidR="00D3494E" w:rsidRPr="00D213FD">
        <w:t>-</w:t>
      </w:r>
      <w:r w:rsidR="00D3494E">
        <w:t>minutes</w:t>
      </w:r>
      <w:r>
        <w:t xml:space="preserve">, teams complete their “tag” by listing their school name, team members, and design selected. </w:t>
      </w:r>
      <w:r w:rsidR="0077527C">
        <w:t>Additionally,</w:t>
      </w:r>
      <w:r>
        <w:t xml:space="preserve"> they will have their picture taken for the Thespian Instagram</w:t>
      </w:r>
      <w:r w:rsidR="0077527C">
        <w:t xml:space="preserve"> and website</w:t>
      </w:r>
      <w:r>
        <w:t xml:space="preserve">. (Picture is optional) </w:t>
      </w:r>
    </w:p>
    <w:p w14:paraId="7A176971" w14:textId="74388DE7" w:rsidR="005522ED" w:rsidRPr="00777986" w:rsidRDefault="00F2715D" w:rsidP="00777986">
      <w:pPr>
        <w:pStyle w:val="ListParagraph"/>
        <w:numPr>
          <w:ilvl w:val="0"/>
          <w:numId w:val="1"/>
        </w:numPr>
      </w:pPr>
      <w:r>
        <w:t>Teams are responsible for cleaning up their area and surrounding area</w:t>
      </w:r>
      <w:r w:rsidR="0077527C">
        <w:t>s,</w:t>
      </w:r>
      <w:r>
        <w:t xml:space="preserve"> to leave the space as it was found, prior to leaving the challenge area. </w:t>
      </w:r>
    </w:p>
    <w:p w14:paraId="30419053" w14:textId="4BF1109E" w:rsidR="00717631" w:rsidRDefault="00717631" w:rsidP="00717631">
      <w:pPr>
        <w:ind w:left="720"/>
        <w:rPr>
          <w:b/>
          <w:bCs/>
        </w:rPr>
      </w:pPr>
      <w:r>
        <w:rPr>
          <w:b/>
          <w:bCs/>
        </w:rPr>
        <w:t xml:space="preserve">Supplies: </w:t>
      </w:r>
    </w:p>
    <w:p w14:paraId="5E4A8C47" w14:textId="38E2DA22" w:rsidR="00717631" w:rsidRPr="00F2715D" w:rsidRDefault="00717631" w:rsidP="00717631">
      <w:pPr>
        <w:pStyle w:val="ListParagraph"/>
        <w:numPr>
          <w:ilvl w:val="0"/>
          <w:numId w:val="1"/>
        </w:numPr>
        <w:rPr>
          <w:b/>
          <w:bCs/>
        </w:rPr>
      </w:pPr>
      <w:r>
        <w:t>Your team must supply all items for this event</w:t>
      </w:r>
      <w:r w:rsidR="00566AC5">
        <w:t xml:space="preserve"> (other than the mannequin)</w:t>
      </w:r>
    </w:p>
    <w:p w14:paraId="7844494F" w14:textId="6EC8AADA" w:rsidR="00717631" w:rsidRPr="00F2715D" w:rsidRDefault="00717631" w:rsidP="00717631">
      <w:pPr>
        <w:pStyle w:val="ListParagraph"/>
        <w:numPr>
          <w:ilvl w:val="0"/>
          <w:numId w:val="1"/>
        </w:numPr>
        <w:rPr>
          <w:b/>
          <w:bCs/>
        </w:rPr>
      </w:pPr>
      <w:r>
        <w:t xml:space="preserve">Limited number of extension cords will be available, we recommend </w:t>
      </w:r>
      <w:r w:rsidR="009E6C23">
        <w:t>bringing</w:t>
      </w:r>
      <w:r>
        <w:t xml:space="preserve"> your own</w:t>
      </w:r>
      <w:r w:rsidR="00DA1D3C">
        <w:t xml:space="preserve"> if you will need one.</w:t>
      </w:r>
    </w:p>
    <w:p w14:paraId="660194B6" w14:textId="0EF2EB42" w:rsidR="00446391" w:rsidRPr="009752B5" w:rsidRDefault="00717631" w:rsidP="00446391">
      <w:pPr>
        <w:pStyle w:val="ListParagraph"/>
        <w:numPr>
          <w:ilvl w:val="0"/>
          <w:numId w:val="1"/>
        </w:numPr>
        <w:rPr>
          <w:b/>
          <w:bCs/>
        </w:rPr>
      </w:pPr>
      <w:r>
        <w:t>S</w:t>
      </w:r>
      <w:r w:rsidR="009E6C23">
        <w:t>ee S</w:t>
      </w:r>
      <w:r>
        <w:t>upply List</w:t>
      </w:r>
      <w:r w:rsidR="009E6C23">
        <w:t xml:space="preserve"> on next page</w:t>
      </w:r>
    </w:p>
    <w:p w14:paraId="5E8298AD" w14:textId="05A3E671" w:rsidR="002F1283" w:rsidRPr="005522ED" w:rsidRDefault="009752B5" w:rsidP="009E6C23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You cannot use </w:t>
      </w:r>
      <w:r w:rsidR="004E473E">
        <w:t>–</w:t>
      </w:r>
      <w:r>
        <w:t xml:space="preserve"> </w:t>
      </w:r>
      <w:r w:rsidR="004E473E">
        <w:t>Spray paints</w:t>
      </w:r>
      <w:r w:rsidR="009E6C23">
        <w:t xml:space="preserve">, </w:t>
      </w:r>
      <w:r w:rsidR="004E473E">
        <w:t xml:space="preserve">spray adhesives, flames/lighters, other hazardous materials </w:t>
      </w:r>
      <w:r w:rsidR="002F1283" w:rsidRPr="005522ED">
        <w:rPr>
          <w:b/>
          <w:bCs/>
        </w:rPr>
        <w:br w:type="page"/>
      </w:r>
    </w:p>
    <w:p w14:paraId="1961DE52" w14:textId="43F1AE9D" w:rsidR="00717631" w:rsidRDefault="00717631" w:rsidP="002F1283">
      <w:pPr>
        <w:rPr>
          <w:b/>
          <w:bCs/>
        </w:rPr>
      </w:pPr>
      <w:r w:rsidRPr="00717631">
        <w:rPr>
          <w:b/>
          <w:bCs/>
        </w:rPr>
        <w:lastRenderedPageBreak/>
        <w:t>Supply List</w:t>
      </w:r>
    </w:p>
    <w:p w14:paraId="4658E9F7" w14:textId="77777777" w:rsidR="0040237A" w:rsidRPr="002F1283" w:rsidRDefault="0044639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>Scissors</w:t>
      </w:r>
    </w:p>
    <w:p w14:paraId="3EB10846" w14:textId="43445B4B" w:rsidR="00446391" w:rsidRPr="002F1283" w:rsidRDefault="005F2F5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Box Cutter / </w:t>
      </w:r>
      <w:r w:rsidR="0040237A">
        <w:t>E</w:t>
      </w:r>
      <w:r w:rsidR="003369F9">
        <w:t>xacto Knife</w:t>
      </w:r>
    </w:p>
    <w:p w14:paraId="7025DE09" w14:textId="0877D21C" w:rsidR="0040237A" w:rsidRPr="002F1283" w:rsidRDefault="0040237A" w:rsidP="002F1283">
      <w:pPr>
        <w:pStyle w:val="ListParagraph"/>
        <w:numPr>
          <w:ilvl w:val="1"/>
          <w:numId w:val="2"/>
        </w:numPr>
        <w:rPr>
          <w:b/>
          <w:bCs/>
        </w:rPr>
      </w:pPr>
      <w:r>
        <w:t xml:space="preserve">Cutting mat or scrap material to cut on (Required for </w:t>
      </w:r>
      <w:r w:rsidR="005F2F51">
        <w:t xml:space="preserve">box cutter / </w:t>
      </w:r>
      <w:r>
        <w:t>exacto knife)</w:t>
      </w:r>
    </w:p>
    <w:p w14:paraId="1CFFF9E8" w14:textId="697F5DA5" w:rsidR="00446391" w:rsidRPr="002F1283" w:rsidRDefault="0044639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>Hot Glue</w:t>
      </w:r>
      <w:r w:rsidR="005F2F51">
        <w:t xml:space="preserve"> &amp; sticks</w:t>
      </w:r>
      <w:r w:rsidR="003369F9">
        <w:t xml:space="preserve"> / Extension Cord </w:t>
      </w:r>
    </w:p>
    <w:p w14:paraId="37308A4E" w14:textId="2C293F20" w:rsidR="00DA1D3C" w:rsidRPr="009E0E80" w:rsidRDefault="00DA1D3C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Fabric scraps </w:t>
      </w:r>
    </w:p>
    <w:p w14:paraId="6AED628C" w14:textId="5B70B838" w:rsidR="009E0E80" w:rsidRDefault="009E0E80" w:rsidP="009E0E80">
      <w:pPr>
        <w:pStyle w:val="ListParagraph"/>
        <w:numPr>
          <w:ilvl w:val="0"/>
          <w:numId w:val="2"/>
        </w:numPr>
      </w:pPr>
      <w:r>
        <w:t>Needle &amp; Thread</w:t>
      </w:r>
      <w:r w:rsidR="00780791">
        <w:t xml:space="preserve"> (hand sewing kit)</w:t>
      </w:r>
    </w:p>
    <w:p w14:paraId="13557C2F" w14:textId="3BA14761" w:rsidR="009E0E80" w:rsidRPr="002F1283" w:rsidRDefault="006F1106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>pins</w:t>
      </w:r>
    </w:p>
    <w:p w14:paraId="7CCCF69F" w14:textId="5FAEAC2A" w:rsidR="003369F9" w:rsidRPr="002F1283" w:rsidRDefault="003369F9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Pipe Cleaners </w:t>
      </w:r>
    </w:p>
    <w:p w14:paraId="31259372" w14:textId="5AE57A47" w:rsidR="003369F9" w:rsidRPr="00780791" w:rsidRDefault="003369F9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String </w:t>
      </w:r>
      <w:r w:rsidR="005376E6">
        <w:t xml:space="preserve">/ Ribbon </w:t>
      </w:r>
    </w:p>
    <w:p w14:paraId="64C9F8D5" w14:textId="001C5179" w:rsidR="00780791" w:rsidRPr="002F1283" w:rsidRDefault="00780791" w:rsidP="002F1283">
      <w:pPr>
        <w:pStyle w:val="ListParagraph"/>
        <w:numPr>
          <w:ilvl w:val="0"/>
          <w:numId w:val="2"/>
        </w:numPr>
        <w:rPr>
          <w:b/>
          <w:bCs/>
        </w:rPr>
      </w:pPr>
      <w:r>
        <w:t xml:space="preserve">Felt </w:t>
      </w:r>
    </w:p>
    <w:p w14:paraId="44FEACB1" w14:textId="0BFDEF8A" w:rsidR="003369F9" w:rsidRDefault="005376E6" w:rsidP="002F1283">
      <w:pPr>
        <w:pStyle w:val="ListParagraph"/>
        <w:numPr>
          <w:ilvl w:val="0"/>
          <w:numId w:val="2"/>
        </w:numPr>
      </w:pPr>
      <w:r>
        <w:t xml:space="preserve">Paint / Paint </w:t>
      </w:r>
      <w:r w:rsidR="009752B5">
        <w:t>Brushes</w:t>
      </w:r>
      <w:r>
        <w:t xml:space="preserve"> </w:t>
      </w:r>
    </w:p>
    <w:p w14:paraId="7F2F8733" w14:textId="3186CFFE" w:rsidR="009752B5" w:rsidRDefault="009752B5" w:rsidP="002F1283">
      <w:pPr>
        <w:pStyle w:val="ListParagraph"/>
        <w:numPr>
          <w:ilvl w:val="0"/>
          <w:numId w:val="2"/>
        </w:numPr>
      </w:pPr>
      <w:r>
        <w:t xml:space="preserve">Markers / </w:t>
      </w:r>
      <w:r w:rsidR="002F1283">
        <w:t>Crayons</w:t>
      </w:r>
      <w:r>
        <w:t xml:space="preserve"> / Colored Pencils</w:t>
      </w:r>
    </w:p>
    <w:p w14:paraId="5E154463" w14:textId="3C48DB38" w:rsidR="00D7084B" w:rsidRPr="00D7084B" w:rsidRDefault="00D7084B" w:rsidP="00D7084B">
      <w:pPr>
        <w:pStyle w:val="ListParagraph"/>
        <w:numPr>
          <w:ilvl w:val="0"/>
          <w:numId w:val="2"/>
        </w:numPr>
        <w:rPr>
          <w:b/>
          <w:bCs/>
        </w:rPr>
      </w:pPr>
      <w:r>
        <w:t>Paper / Construction Paper / Foam Board</w:t>
      </w:r>
    </w:p>
    <w:p w14:paraId="4E0577AF" w14:textId="6F4904E5" w:rsidR="008F390B" w:rsidRDefault="005376E6" w:rsidP="008F390B">
      <w:pPr>
        <w:pStyle w:val="ListParagraph"/>
        <w:numPr>
          <w:ilvl w:val="0"/>
          <w:numId w:val="2"/>
        </w:numPr>
      </w:pPr>
      <w:r>
        <w:t xml:space="preserve">Glue (paste or stick) </w:t>
      </w:r>
    </w:p>
    <w:p w14:paraId="3CB32E8F" w14:textId="569B07EB" w:rsidR="005376E6" w:rsidRDefault="005376E6" w:rsidP="002F1283">
      <w:pPr>
        <w:pStyle w:val="ListParagraph"/>
        <w:numPr>
          <w:ilvl w:val="0"/>
          <w:numId w:val="2"/>
        </w:numPr>
      </w:pPr>
      <w:r>
        <w:t xml:space="preserve">Tape </w:t>
      </w:r>
    </w:p>
    <w:p w14:paraId="78B2D296" w14:textId="2E699C12" w:rsidR="005D7313" w:rsidRDefault="00565138" w:rsidP="002F1283">
      <w:pPr>
        <w:pStyle w:val="ListParagraph"/>
        <w:numPr>
          <w:ilvl w:val="0"/>
          <w:numId w:val="2"/>
        </w:numPr>
      </w:pPr>
      <w:r>
        <w:t>Tissue Paper</w:t>
      </w:r>
    </w:p>
    <w:p w14:paraId="4358BF82" w14:textId="3D53C209" w:rsidR="008F390B" w:rsidRDefault="008F390B" w:rsidP="002F1283">
      <w:pPr>
        <w:pStyle w:val="ListParagraph"/>
        <w:numPr>
          <w:ilvl w:val="0"/>
          <w:numId w:val="2"/>
        </w:numPr>
      </w:pPr>
      <w:r>
        <w:t>Feathers, flowers, etc</w:t>
      </w:r>
    </w:p>
    <w:p w14:paraId="4CC3AA4C" w14:textId="07DA57B7" w:rsidR="002F1283" w:rsidRDefault="002F1283" w:rsidP="002F1283">
      <w:pPr>
        <w:pStyle w:val="ListParagraph"/>
        <w:numPr>
          <w:ilvl w:val="0"/>
          <w:numId w:val="2"/>
        </w:numPr>
      </w:pPr>
      <w:r>
        <w:t xml:space="preserve">Other Craft based materials - Pomp Pomps, popsicle sticks, googly eyes, etc. </w:t>
      </w:r>
    </w:p>
    <w:p w14:paraId="7CB8F6DA" w14:textId="11D45190" w:rsidR="00AC2637" w:rsidRDefault="00F33CDB" w:rsidP="00AC2637">
      <w:pPr>
        <w:pStyle w:val="ListParagraph"/>
        <w:numPr>
          <w:ilvl w:val="0"/>
          <w:numId w:val="2"/>
        </w:numPr>
      </w:pPr>
      <w:r>
        <w:t>Paper Towels</w:t>
      </w:r>
      <w:r w:rsidR="00AC2637" w:rsidRPr="00AC2637">
        <w:t xml:space="preserve"> </w:t>
      </w:r>
    </w:p>
    <w:p w14:paraId="3D0DEB05" w14:textId="77777777" w:rsidR="00D7084B" w:rsidRDefault="00D7084B" w:rsidP="00D7084B"/>
    <w:p w14:paraId="2E25CBB8" w14:textId="6D97B583" w:rsidR="00D7084B" w:rsidRDefault="00D7084B" w:rsidP="00D7084B">
      <w:r>
        <w:t xml:space="preserve">Mannequin: </w:t>
      </w:r>
    </w:p>
    <w:p w14:paraId="47050E9E" w14:textId="014CC1F8" w:rsidR="008F390B" w:rsidRDefault="001A36BA" w:rsidP="001A36BA">
      <w:pPr>
        <w:pStyle w:val="ListParagraph"/>
        <w:numPr>
          <w:ilvl w:val="0"/>
          <w:numId w:val="2"/>
        </w:numPr>
      </w:pPr>
      <w:r>
        <w:t xml:space="preserve">Doll Sized </w:t>
      </w:r>
      <w:r w:rsidR="00CB6407">
        <w:t xml:space="preserve">– see possible size below </w:t>
      </w:r>
    </w:p>
    <w:p w14:paraId="274D5104" w14:textId="53BA3263" w:rsidR="00764AFE" w:rsidRDefault="00764AFE" w:rsidP="001A36BA">
      <w:pPr>
        <w:pStyle w:val="ListParagraph"/>
        <w:numPr>
          <w:ilvl w:val="0"/>
          <w:numId w:val="2"/>
        </w:numPr>
      </w:pPr>
      <w:r>
        <w:t xml:space="preserve">Plastic – cannot be pinned into </w:t>
      </w:r>
    </w:p>
    <w:p w14:paraId="587EAC1F" w14:textId="778784FE" w:rsidR="00CB6407" w:rsidRPr="00D7084B" w:rsidRDefault="00CB6407" w:rsidP="001A36BA">
      <w:pPr>
        <w:pStyle w:val="ListParagraph"/>
        <w:numPr>
          <w:ilvl w:val="0"/>
          <w:numId w:val="2"/>
        </w:numPr>
      </w:pPr>
      <w:r w:rsidRPr="00CB6407">
        <w:rPr>
          <w:noProof/>
        </w:rPr>
        <w:drawing>
          <wp:anchor distT="0" distB="0" distL="114300" distR="114300" simplePos="0" relativeHeight="251658240" behindDoc="0" locked="0" layoutInCell="1" allowOverlap="1" wp14:anchorId="2505FC89" wp14:editId="50757F67">
            <wp:simplePos x="0" y="0"/>
            <wp:positionH relativeFrom="column">
              <wp:posOffset>457200</wp:posOffset>
            </wp:positionH>
            <wp:positionV relativeFrom="paragraph">
              <wp:posOffset>-89</wp:posOffset>
            </wp:positionV>
            <wp:extent cx="3528957" cy="3144852"/>
            <wp:effectExtent l="0" t="0" r="0" b="0"/>
            <wp:wrapNone/>
            <wp:docPr id="21298177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817775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957" cy="31448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B6407" w:rsidRPr="00D7084B" w:rsidSect="00D213F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A6A66"/>
    <w:multiLevelType w:val="hybridMultilevel"/>
    <w:tmpl w:val="EAA65FAA"/>
    <w:lvl w:ilvl="0" w:tplc="8E18BD02">
      <w:start w:val="2"/>
      <w:numFmt w:val="bullet"/>
      <w:lvlText w:val="-"/>
      <w:lvlJc w:val="left"/>
      <w:pPr>
        <w:ind w:left="180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3807FB5"/>
    <w:multiLevelType w:val="hybridMultilevel"/>
    <w:tmpl w:val="43AEBA1E"/>
    <w:lvl w:ilvl="0" w:tplc="8E18BD02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11775">
    <w:abstractNumId w:val="0"/>
  </w:num>
  <w:num w:numId="2" w16cid:durableId="12838784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15D"/>
    <w:rsid w:val="001A36BA"/>
    <w:rsid w:val="001D001C"/>
    <w:rsid w:val="001E636D"/>
    <w:rsid w:val="00222915"/>
    <w:rsid w:val="002B6251"/>
    <w:rsid w:val="002F1283"/>
    <w:rsid w:val="003369F9"/>
    <w:rsid w:val="003C45DD"/>
    <w:rsid w:val="003D3F86"/>
    <w:rsid w:val="0040237A"/>
    <w:rsid w:val="00446391"/>
    <w:rsid w:val="0049151F"/>
    <w:rsid w:val="004E473E"/>
    <w:rsid w:val="005376E6"/>
    <w:rsid w:val="005522ED"/>
    <w:rsid w:val="00565138"/>
    <w:rsid w:val="00566AC5"/>
    <w:rsid w:val="005D7313"/>
    <w:rsid w:val="005F2F51"/>
    <w:rsid w:val="00625789"/>
    <w:rsid w:val="006968D3"/>
    <w:rsid w:val="006F1106"/>
    <w:rsid w:val="00717631"/>
    <w:rsid w:val="00764AFE"/>
    <w:rsid w:val="0077527C"/>
    <w:rsid w:val="00777986"/>
    <w:rsid w:val="00780791"/>
    <w:rsid w:val="008F390B"/>
    <w:rsid w:val="009752B5"/>
    <w:rsid w:val="00991EC0"/>
    <w:rsid w:val="009E0E80"/>
    <w:rsid w:val="009E6C23"/>
    <w:rsid w:val="00AC2637"/>
    <w:rsid w:val="00AD462D"/>
    <w:rsid w:val="00C41532"/>
    <w:rsid w:val="00CB6407"/>
    <w:rsid w:val="00D213FD"/>
    <w:rsid w:val="00D3494E"/>
    <w:rsid w:val="00D7084B"/>
    <w:rsid w:val="00D87482"/>
    <w:rsid w:val="00DA1D3C"/>
    <w:rsid w:val="00DF651E"/>
    <w:rsid w:val="00F2715D"/>
    <w:rsid w:val="00F3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7C215"/>
  <w15:chartTrackingRefBased/>
  <w15:docId w15:val="{12A21A1B-60AA-4B68-8D5A-92E504F3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27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7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7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7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7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7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7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7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7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7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7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7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7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7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7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7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7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7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7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27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7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27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7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27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7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27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7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7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715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Hatboro-Horsham School District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Piergallini, Amanda</dc:creator>
  <cp:keywords/>
  <dc:description/>
  <cp:lastModifiedBy>Piergallini, Amanda</cp:lastModifiedBy>
  <cp:revision>20</cp:revision>
  <dcterms:created xsi:type="dcterms:W3CDTF">2026-08-07T17:55:00Z</dcterms:created>
  <dcterms:modified xsi:type="dcterms:W3CDTF">2026-08-11T23:32:00Z</dcterms:modified>
</cp:coreProperties>
</file>